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161" w:rsidRPr="002C2B86" w:rsidRDefault="00DE4161" w:rsidP="00DE4161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Book Antiqua" w:hAnsi="Book Antiqua"/>
          <w:i/>
          <w:noProof/>
        </w:rPr>
        <w:drawing>
          <wp:anchor distT="0" distB="0" distL="114300" distR="114300" simplePos="0" relativeHeight="251662336" behindDoc="1" locked="0" layoutInCell="1" allowOverlap="1" wp14:anchorId="490DF187" wp14:editId="36F79E83">
            <wp:simplePos x="0" y="0"/>
            <wp:positionH relativeFrom="column">
              <wp:posOffset>-2029948</wp:posOffset>
            </wp:positionH>
            <wp:positionV relativeFrom="paragraph">
              <wp:posOffset>-17294</wp:posOffset>
            </wp:positionV>
            <wp:extent cx="2133430" cy="2160694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430" cy="2160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D72">
        <w:rPr>
          <w:rFonts w:cstheme="minorHAnsi"/>
          <w:b/>
          <w:bCs/>
          <w:noProof/>
          <w:color w:val="009EE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488D298" wp14:editId="2003E43E">
            <wp:simplePos x="0" y="0"/>
            <wp:positionH relativeFrom="column">
              <wp:posOffset>790575</wp:posOffset>
            </wp:positionH>
            <wp:positionV relativeFrom="paragraph">
              <wp:posOffset>-1144654</wp:posOffset>
            </wp:positionV>
            <wp:extent cx="3488267" cy="821065"/>
            <wp:effectExtent l="0" t="0" r="4445" b="444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ccolebooks-logo_WE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267" cy="82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7DBE4" wp14:editId="559B8A9A">
                <wp:simplePos x="0" y="0"/>
                <wp:positionH relativeFrom="column">
                  <wp:posOffset>139065</wp:posOffset>
                </wp:positionH>
                <wp:positionV relativeFrom="paragraph">
                  <wp:posOffset>-1964056</wp:posOffset>
                </wp:positionV>
                <wp:extent cx="7832" cy="10735733"/>
                <wp:effectExtent l="0" t="0" r="17780" b="2159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32" cy="107357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54DD8" id="Connettore 1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-154.65pt" to="11.55pt,69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" strokecolor="black [3200]" strokeweight=".5pt">
                <v:stroke joinstyle="miter"/>
              </v:line>
            </w:pict>
          </mc:Fallback>
        </mc:AlternateContent>
      </w:r>
    </w:p>
    <w:p w:rsidR="005B61FB" w:rsidRDefault="008716FB" w:rsidP="005B61FB">
      <w:pPr>
        <w:pStyle w:val="NormaleWeb"/>
        <w:spacing w:before="2" w:after="2"/>
        <w:ind w:left="567" w:firstLine="3544"/>
      </w:pPr>
      <w:r w:rsidRPr="000E0544">
        <w:t xml:space="preserve">C.A. </w:t>
      </w:r>
      <w:r>
        <w:t>Dirigente Scolastico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61FB">
        <w:t xml:space="preserve">          </w:t>
      </w:r>
      <w:bookmarkStart w:id="0" w:name="_GoBack"/>
      <w:bookmarkEnd w:id="0"/>
    </w:p>
    <w:p w:rsidR="005B61FB" w:rsidRDefault="00D42946" w:rsidP="005B61FB">
      <w:pPr>
        <w:pStyle w:val="NormaleWeb"/>
        <w:spacing w:before="2" w:after="2"/>
        <w:ind w:left="567" w:firstLine="3544"/>
      </w:pPr>
      <w:r>
        <w:t>Sede</w:t>
      </w:r>
      <w:r w:rsidR="008716FB">
        <w:tab/>
      </w:r>
      <w:r w:rsidR="008716FB">
        <w:tab/>
      </w:r>
      <w:r w:rsidR="008716FB">
        <w:tab/>
      </w:r>
      <w:r w:rsidR="008716FB">
        <w:tab/>
      </w:r>
      <w:r w:rsidR="008716FB">
        <w:tab/>
      </w:r>
      <w:r w:rsidR="008716FB">
        <w:tab/>
      </w:r>
      <w:r w:rsidR="008716FB">
        <w:tab/>
      </w:r>
      <w:r w:rsidR="008716FB">
        <w:tab/>
      </w:r>
      <w:r w:rsidR="008716FB">
        <w:tab/>
      </w:r>
      <w:r w:rsidR="008716FB">
        <w:tab/>
      </w:r>
      <w:r w:rsidR="008716FB">
        <w:tab/>
      </w:r>
      <w:r w:rsidR="008716FB">
        <w:tab/>
      </w:r>
    </w:p>
    <w:p w:rsidR="008716FB" w:rsidRDefault="008716FB" w:rsidP="008716FB">
      <w:pPr>
        <w:pStyle w:val="NormaleWeb"/>
        <w:spacing w:before="2" w:after="2"/>
        <w:ind w:firstLine="567"/>
      </w:pPr>
      <w:r>
        <w:t xml:space="preserve">oggetto: richiesta adesione Olimpiadi del libro </w:t>
      </w:r>
      <w:proofErr w:type="spellStart"/>
      <w:r>
        <w:t>a.s.</w:t>
      </w:r>
      <w:proofErr w:type="spellEnd"/>
      <w:r>
        <w:t xml:space="preserve"> 202</w:t>
      </w:r>
      <w:r w:rsidR="00F8380E">
        <w:t>2</w:t>
      </w:r>
      <w:r>
        <w:t>/202</w:t>
      </w:r>
      <w:r w:rsidR="00F8380E">
        <w:t>3</w:t>
      </w:r>
    </w:p>
    <w:p w:rsidR="008716FB" w:rsidRDefault="005B61FB" w:rsidP="008716FB">
      <w:pPr>
        <w:pStyle w:val="NormaleWeb"/>
        <w:spacing w:before="2" w:after="2"/>
        <w:ind w:firstLine="567"/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10871" wp14:editId="4D4DB05D">
                <wp:simplePos x="0" y="0"/>
                <wp:positionH relativeFrom="column">
                  <wp:posOffset>-1896745</wp:posOffset>
                </wp:positionH>
                <wp:positionV relativeFrom="paragraph">
                  <wp:posOffset>478790</wp:posOffset>
                </wp:positionV>
                <wp:extent cx="1870710" cy="28575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161" w:rsidRPr="003A3216" w:rsidRDefault="00DE4161" w:rsidP="00DE4161">
                            <w:pPr>
                              <w:rPr>
                                <w:rFonts w:ascii="Futura Medium" w:hAnsi="Futura Medium" w:cs="Futura Medium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</w:rPr>
                              <w:t xml:space="preserve"> </w:t>
                            </w:r>
                            <w:r w:rsidR="002E6D27">
                              <w:rPr>
                                <w:rFonts w:ascii="Futura Medium" w:hAnsi="Futura Medium" w:cs="Futura Medium"/>
                              </w:rPr>
                              <w:t xml:space="preserve">  </w:t>
                            </w:r>
                            <w:r w:rsidRPr="003A3216">
                              <w:rPr>
                                <w:rFonts w:ascii="Futura Medium" w:hAnsi="Futura Medium" w:cs="Futura Medium"/>
                              </w:rPr>
                              <w:t>V</w:t>
                            </w:r>
                            <w:r w:rsidR="002E6D27">
                              <w:rPr>
                                <w:rFonts w:ascii="Futura Medium" w:hAnsi="Futura Medium" w:cs="Futura Medium"/>
                              </w:rPr>
                              <w:t>^</w:t>
                            </w:r>
                            <w:r w:rsidRPr="003A3216">
                              <w:rPr>
                                <w:rFonts w:ascii="Futura Medium" w:hAnsi="Futura Medium" w:cs="Futura Medium"/>
                              </w:rPr>
                              <w:t xml:space="preserve"> EDIZIONE 20</w:t>
                            </w:r>
                            <w:r w:rsidR="00595A6F">
                              <w:rPr>
                                <w:rFonts w:ascii="Futura Medium" w:hAnsi="Futura Medium" w:cs="Futura Medium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10871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-149.35pt;margin-top:37.7pt;width:147.3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" filled="f" stroked="f">
                <v:textbox>
                  <w:txbxContent>
                    <w:p w:rsidR="00DE4161" w:rsidRPr="003A3216" w:rsidRDefault="00DE4161" w:rsidP="00DE4161">
                      <w:pPr>
                        <w:rPr>
                          <w:rFonts w:ascii="Futura Medium" w:hAnsi="Futura Medium" w:cs="Futura Medium"/>
                        </w:rPr>
                      </w:pPr>
                      <w:r>
                        <w:rPr>
                          <w:rFonts w:ascii="Futura Medium" w:hAnsi="Futura Medium" w:cs="Futura Medium"/>
                        </w:rPr>
                        <w:t xml:space="preserve"> </w:t>
                      </w:r>
                      <w:r w:rsidR="002E6D27">
                        <w:rPr>
                          <w:rFonts w:ascii="Futura Medium" w:hAnsi="Futura Medium" w:cs="Futura Medium"/>
                        </w:rPr>
                        <w:t xml:space="preserve">  </w:t>
                      </w:r>
                      <w:r w:rsidRPr="003A3216">
                        <w:rPr>
                          <w:rFonts w:ascii="Futura Medium" w:hAnsi="Futura Medium" w:cs="Futura Medium"/>
                        </w:rPr>
                        <w:t>V</w:t>
                      </w:r>
                      <w:r w:rsidR="002E6D27">
                        <w:rPr>
                          <w:rFonts w:ascii="Futura Medium" w:hAnsi="Futura Medium" w:cs="Futura Medium"/>
                        </w:rPr>
                        <w:t>^</w:t>
                      </w:r>
                      <w:r w:rsidRPr="003A3216">
                        <w:rPr>
                          <w:rFonts w:ascii="Futura Medium" w:hAnsi="Futura Medium" w:cs="Futura Medium"/>
                        </w:rPr>
                        <w:t xml:space="preserve"> EDIZIONE 20</w:t>
                      </w:r>
                      <w:r w:rsidR="00595A6F">
                        <w:rPr>
                          <w:rFonts w:ascii="Futura Medium" w:hAnsi="Futura Medium" w:cs="Futura Medium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8716FB">
        <w:t>Gentile Dirigente,</w:t>
      </w:r>
    </w:p>
    <w:p w:rsidR="008716FB" w:rsidRDefault="008716FB" w:rsidP="008716FB">
      <w:pPr>
        <w:pStyle w:val="NormaleWeb"/>
        <w:spacing w:before="2" w:after="2"/>
        <w:ind w:left="567"/>
      </w:pPr>
      <w:r>
        <w:t>ho il piacere di informarLa che le Olimpiadi del Libro, previste per l’anno scolastico 202</w:t>
      </w:r>
      <w:r w:rsidR="00F8380E">
        <w:t>2</w:t>
      </w:r>
      <w:r>
        <w:t>/202</w:t>
      </w:r>
      <w:r w:rsidR="00F8380E">
        <w:t>3</w:t>
      </w:r>
      <w:r>
        <w:t>, saranno ricche di  interessanti novità</w:t>
      </w:r>
      <w:r w:rsidR="005B61FB">
        <w:t>, e g</w:t>
      </w:r>
      <w:r>
        <w:t xml:space="preserve">li incontri con le autrici e gli autori, </w:t>
      </w:r>
      <w:r w:rsidR="005B61FB">
        <w:t>potr</w:t>
      </w:r>
      <w:r w:rsidR="0035382D">
        <w:t>anno avvenire</w:t>
      </w:r>
      <w:r w:rsidR="005B61FB">
        <w:t xml:space="preserve"> già a partire da gennaio </w:t>
      </w:r>
      <w:r w:rsidR="00F8380E">
        <w:t>2023</w:t>
      </w:r>
      <w:r>
        <w:t>.</w:t>
      </w:r>
    </w:p>
    <w:p w:rsidR="008716FB" w:rsidRDefault="000179D0" w:rsidP="008716FB">
      <w:pPr>
        <w:pStyle w:val="NormaleWeb"/>
        <w:spacing w:before="2" w:after="2"/>
        <w:ind w:left="567"/>
      </w:pPr>
      <w:r>
        <w:rPr>
          <w:rFonts w:ascii="Book Antiqua" w:hAnsi="Book Antiqua"/>
          <w:i/>
          <w:noProof/>
        </w:rPr>
        <w:drawing>
          <wp:anchor distT="0" distB="0" distL="114300" distR="114300" simplePos="0" relativeHeight="251663360" behindDoc="1" locked="0" layoutInCell="1" allowOverlap="1" wp14:anchorId="3873CD68" wp14:editId="4D9BDEA8">
            <wp:simplePos x="0" y="0"/>
            <wp:positionH relativeFrom="column">
              <wp:posOffset>-1974850</wp:posOffset>
            </wp:positionH>
            <wp:positionV relativeFrom="paragraph">
              <wp:posOffset>51288</wp:posOffset>
            </wp:positionV>
            <wp:extent cx="2075192" cy="1346200"/>
            <wp:effectExtent l="0" t="0" r="0" b="0"/>
            <wp:wrapNone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92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6FB">
        <w:t>Per poter organizzare tutto e al meglio, come ogni anno ci sforziamo di fare, abbiamo bisogno che ogni scuola aderisca al nostro progetto e inserisca nelle attività del prossimo anno le “Olimpiadi del Libro</w:t>
      </w:r>
      <w:r w:rsidR="00F8380E">
        <w:t xml:space="preserve"> di Coccole Books</w:t>
      </w:r>
      <w:r w:rsidR="008716FB">
        <w:t xml:space="preserve">”. </w:t>
      </w:r>
    </w:p>
    <w:p w:rsidR="008716FB" w:rsidRPr="00E03D2E" w:rsidRDefault="000179D0" w:rsidP="00E03D2E">
      <w:pPr>
        <w:pStyle w:val="NormaleWeb"/>
        <w:spacing w:before="2" w:after="2"/>
        <w:ind w:left="567"/>
        <w:rPr>
          <w:i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6FB99EA2" wp14:editId="3F079141">
            <wp:simplePos x="0" y="0"/>
            <wp:positionH relativeFrom="column">
              <wp:posOffset>-1897478</wp:posOffset>
            </wp:positionH>
            <wp:positionV relativeFrom="paragraph">
              <wp:posOffset>976875</wp:posOffset>
            </wp:positionV>
            <wp:extent cx="1955409" cy="1955409"/>
            <wp:effectExtent l="0" t="0" r="635" b="635"/>
            <wp:wrapNone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3-08 at 16.44.4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409" cy="195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6FB">
        <w:t xml:space="preserve">Questo ci permetterà di inviare entro settembre p.v. l’elenco dei libri e degli autori, di organizzare l’acquisto dei volumi prima di Natale e predisporre la logistica degli incontri da </w:t>
      </w:r>
      <w:r w:rsidR="00833EA0">
        <w:t>gennaio/</w:t>
      </w:r>
      <w:r w:rsidR="008716FB">
        <w:t xml:space="preserve">febbraio a maggio dell’anno successivo. </w:t>
      </w:r>
      <w:r w:rsidR="008716FB" w:rsidRPr="00E03D2E">
        <w:rPr>
          <w:i/>
        </w:rPr>
        <w:t>Ottimizzare tempi e risorse sarà fondamentale per la riuscita di tutte le attività.</w:t>
      </w:r>
    </w:p>
    <w:p w:rsidR="00E03D2E" w:rsidRDefault="008716FB" w:rsidP="008716FB">
      <w:pPr>
        <w:pStyle w:val="NormaleWeb"/>
        <w:spacing w:before="2" w:after="2"/>
        <w:ind w:left="567"/>
      </w:pPr>
      <w:r>
        <w:t>Pertanto, con la presente, Le chiedo di approvare la partecipazione del suo Istituto alle “Olimpiadi del Libro 202</w:t>
      </w:r>
      <w:r w:rsidR="00E03D2E">
        <w:t>3</w:t>
      </w:r>
      <w:r>
        <w:t xml:space="preserve">” </w:t>
      </w:r>
      <w:r w:rsidR="00E03D2E">
        <w:t>di Coccole Books.</w:t>
      </w:r>
      <w:r>
        <w:t xml:space="preserve"> </w:t>
      </w:r>
    </w:p>
    <w:p w:rsidR="008716FB" w:rsidRDefault="008716FB" w:rsidP="008716FB">
      <w:pPr>
        <w:pStyle w:val="NormaleWeb"/>
        <w:spacing w:before="2" w:after="2"/>
        <w:ind w:left="567"/>
      </w:pPr>
      <w:r>
        <w:t>Le allego una breve presentazione dell’iniziativa e qualche numero che riassumono l’esperienza felice delle passate edizioni</w:t>
      </w:r>
    </w:p>
    <w:p w:rsidR="008716FB" w:rsidRDefault="008716FB" w:rsidP="008716FB">
      <w:pPr>
        <w:pStyle w:val="NormaleWeb"/>
        <w:spacing w:before="2" w:after="2"/>
        <w:ind w:left="567"/>
      </w:pPr>
      <w:r>
        <w:t>Non appena Le sarà possibile, quindi, organizzeremo un apposito incontro per definire insieme a lei un cronoprogramma delle attività previste.</w:t>
      </w:r>
    </w:p>
    <w:p w:rsidR="005B61FB" w:rsidRDefault="008716FB" w:rsidP="005B61FB">
      <w:pPr>
        <w:pStyle w:val="NormaleWeb"/>
        <w:spacing w:before="2" w:after="2"/>
        <w:ind w:left="567"/>
      </w:pPr>
      <w:r>
        <w:t>Certi di incontrare il suo favore, La ringrazio e Le auguro un buon lavoro.</w:t>
      </w:r>
      <w:r w:rsidR="000179D0" w:rsidRPr="00F10CE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C53BD" wp14:editId="11054D6F">
                <wp:simplePos x="0" y="0"/>
                <wp:positionH relativeFrom="column">
                  <wp:posOffset>-2056179</wp:posOffset>
                </wp:positionH>
                <wp:positionV relativeFrom="paragraph">
                  <wp:posOffset>334205</wp:posOffset>
                </wp:positionV>
                <wp:extent cx="2194560" cy="121920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161" w:rsidRPr="00BE1500" w:rsidRDefault="00DE4161" w:rsidP="00DE416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E1500">
                              <w:rPr>
                                <w:sz w:val="20"/>
                                <w:szCs w:val="20"/>
                              </w:rPr>
                              <w:t>Coccole books S.r.l.</w:t>
                            </w:r>
                          </w:p>
                          <w:p w:rsidR="00DE4161" w:rsidRPr="00BE1500" w:rsidRDefault="00DE4161" w:rsidP="00DE416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E1500">
                              <w:rPr>
                                <w:sz w:val="20"/>
                                <w:szCs w:val="20"/>
                              </w:rPr>
                              <w:t xml:space="preserve">Via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BE1500">
                              <w:rPr>
                                <w:sz w:val="20"/>
                                <w:szCs w:val="20"/>
                              </w:rPr>
                              <w:t>. Fortunato, 54</w:t>
                            </w:r>
                          </w:p>
                          <w:p w:rsidR="00DE4161" w:rsidRPr="00BE1500" w:rsidRDefault="00DE4161" w:rsidP="00DE416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E1500">
                              <w:rPr>
                                <w:sz w:val="20"/>
                                <w:szCs w:val="20"/>
                              </w:rPr>
                              <w:t>87021 Belvedere Marittimo (CS)</w:t>
                            </w:r>
                          </w:p>
                          <w:p w:rsidR="00DE4161" w:rsidRPr="00BE1500" w:rsidRDefault="00DE4161" w:rsidP="00DE416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4161" w:rsidRPr="00BE1500" w:rsidRDefault="00DE4161" w:rsidP="00DE416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E1500">
                              <w:rPr>
                                <w:sz w:val="20"/>
                                <w:szCs w:val="20"/>
                              </w:rPr>
                              <w:t>+39.0985.887823</w:t>
                            </w:r>
                          </w:p>
                          <w:p w:rsidR="00DE4161" w:rsidRPr="00BE1500" w:rsidRDefault="00DE4161" w:rsidP="00DE416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E1500">
                              <w:rPr>
                                <w:sz w:val="20"/>
                                <w:szCs w:val="20"/>
                              </w:rPr>
                              <w:t>www.coccolebooks.com</w:t>
                            </w:r>
                          </w:p>
                          <w:p w:rsidR="00DE4161" w:rsidRPr="00BE1500" w:rsidRDefault="00DE4161" w:rsidP="00DE4161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E1500">
                              <w:rPr>
                                <w:sz w:val="20"/>
                                <w:szCs w:val="20"/>
                              </w:rPr>
                              <w:t>edizioni@coccolebooks.com</w:t>
                            </w:r>
                          </w:p>
                          <w:p w:rsidR="00DE4161" w:rsidRPr="006222C1" w:rsidRDefault="00DE4161" w:rsidP="00DE4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53BD" id="Casella di testo 9" o:spid="_x0000_s1027" type="#_x0000_t202" style="position:absolute;left:0;text-align:left;margin-left:-161.9pt;margin-top:26.3pt;width:172.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" filled="f" stroked="f">
                <v:textbox>
                  <w:txbxContent>
                    <w:p w:rsidR="00DE4161" w:rsidRPr="00BE1500" w:rsidRDefault="00DE4161" w:rsidP="00DE416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BE1500">
                        <w:rPr>
                          <w:sz w:val="20"/>
                          <w:szCs w:val="20"/>
                        </w:rPr>
                        <w:t>Coccole books S.r.l.</w:t>
                      </w:r>
                    </w:p>
                    <w:p w:rsidR="00DE4161" w:rsidRPr="00BE1500" w:rsidRDefault="00DE4161" w:rsidP="00DE416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BE1500">
                        <w:rPr>
                          <w:sz w:val="20"/>
                          <w:szCs w:val="20"/>
                        </w:rPr>
                        <w:t xml:space="preserve">Via 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BE1500">
                        <w:rPr>
                          <w:sz w:val="20"/>
                          <w:szCs w:val="20"/>
                        </w:rPr>
                        <w:t>. Fortunato, 54</w:t>
                      </w:r>
                    </w:p>
                    <w:p w:rsidR="00DE4161" w:rsidRPr="00BE1500" w:rsidRDefault="00DE4161" w:rsidP="00DE416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BE1500">
                        <w:rPr>
                          <w:sz w:val="20"/>
                          <w:szCs w:val="20"/>
                        </w:rPr>
                        <w:t>87021 Belvedere Marittimo (CS)</w:t>
                      </w:r>
                    </w:p>
                    <w:p w:rsidR="00DE4161" w:rsidRPr="00BE1500" w:rsidRDefault="00DE4161" w:rsidP="00DE416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DE4161" w:rsidRPr="00BE1500" w:rsidRDefault="00DE4161" w:rsidP="00DE416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BE1500">
                        <w:rPr>
                          <w:sz w:val="20"/>
                          <w:szCs w:val="20"/>
                        </w:rPr>
                        <w:t>+39.0985.887823</w:t>
                      </w:r>
                    </w:p>
                    <w:p w:rsidR="00DE4161" w:rsidRPr="00BE1500" w:rsidRDefault="00DE4161" w:rsidP="00DE416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BE1500">
                        <w:rPr>
                          <w:sz w:val="20"/>
                          <w:szCs w:val="20"/>
                        </w:rPr>
                        <w:t>www.coccolebooks.com</w:t>
                      </w:r>
                    </w:p>
                    <w:p w:rsidR="00DE4161" w:rsidRPr="00BE1500" w:rsidRDefault="00DE4161" w:rsidP="00DE4161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BE1500">
                        <w:rPr>
                          <w:sz w:val="20"/>
                          <w:szCs w:val="20"/>
                        </w:rPr>
                        <w:t>edizioni@coccolebooks.com</w:t>
                      </w:r>
                    </w:p>
                    <w:p w:rsidR="00DE4161" w:rsidRPr="006222C1" w:rsidRDefault="00DE4161" w:rsidP="00DE4161"/>
                  </w:txbxContent>
                </v:textbox>
              </v:shape>
            </w:pict>
          </mc:Fallback>
        </mc:AlternateContent>
      </w:r>
    </w:p>
    <w:p w:rsidR="008716FB" w:rsidRDefault="008716FB" w:rsidP="005B61FB">
      <w:pPr>
        <w:pStyle w:val="NormaleWeb"/>
        <w:spacing w:before="2" w:after="2"/>
        <w:ind w:left="567"/>
      </w:pPr>
      <w:r>
        <w:t xml:space="preserve">Belvedere Marittimo 2 </w:t>
      </w:r>
      <w:r w:rsidR="000179D0">
        <w:t>settembre</w:t>
      </w:r>
      <w:r>
        <w:t xml:space="preserve"> 202</w:t>
      </w:r>
      <w:r w:rsidR="00E03D2E">
        <w:t>2</w:t>
      </w:r>
    </w:p>
    <w:p w:rsidR="00693707" w:rsidRDefault="008716FB" w:rsidP="00616EF0">
      <w:pPr>
        <w:pStyle w:val="NormaleWeb"/>
        <w:spacing w:before="2" w:after="2"/>
        <w:ind w:left="4248"/>
      </w:pPr>
      <w:r>
        <w:rPr>
          <w:rFonts w:ascii="Cambria" w:hAnsi="Cambria"/>
        </w:rPr>
        <w:t xml:space="preserve">        Ilario GIULIANO</w:t>
      </w:r>
      <w:r>
        <w:rPr>
          <w:rFonts w:ascii="Cambria" w:hAnsi="Cambria"/>
        </w:rPr>
        <w:tab/>
        <w:t xml:space="preserve">          </w:t>
      </w:r>
      <w:r>
        <w:rPr>
          <w:noProof/>
        </w:rPr>
        <w:drawing>
          <wp:inline distT="0" distB="0" distL="0" distR="0" wp14:anchorId="4EFB67A8" wp14:editId="1DC472C6">
            <wp:extent cx="1684941" cy="434975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copia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06" cy="44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707" w:rsidSect="00726BDB">
      <w:headerReference w:type="default" r:id="rId11"/>
      <w:pgSz w:w="11900" w:h="16840"/>
      <w:pgMar w:top="3013" w:right="842" w:bottom="1134" w:left="3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733" w:rsidRDefault="00AF3733">
      <w:r>
        <w:separator/>
      </w:r>
    </w:p>
  </w:endnote>
  <w:endnote w:type="continuationSeparator" w:id="0">
    <w:p w:rsidR="00AF3733" w:rsidRDefault="00AF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733" w:rsidRDefault="00AF3733">
      <w:r>
        <w:separator/>
      </w:r>
    </w:p>
  </w:footnote>
  <w:footnote w:type="continuationSeparator" w:id="0">
    <w:p w:rsidR="00AF3733" w:rsidRDefault="00AF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225" w:rsidRDefault="00AF37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61"/>
    <w:rsid w:val="000179D0"/>
    <w:rsid w:val="000F388F"/>
    <w:rsid w:val="002E6D27"/>
    <w:rsid w:val="0035382D"/>
    <w:rsid w:val="00595A6F"/>
    <w:rsid w:val="005B61FB"/>
    <w:rsid w:val="005C159A"/>
    <w:rsid w:val="005F2F4F"/>
    <w:rsid w:val="00616EF0"/>
    <w:rsid w:val="00693707"/>
    <w:rsid w:val="006A4833"/>
    <w:rsid w:val="00833EA0"/>
    <w:rsid w:val="008716FB"/>
    <w:rsid w:val="0099187F"/>
    <w:rsid w:val="00AF3733"/>
    <w:rsid w:val="00B767E9"/>
    <w:rsid w:val="00C64B86"/>
    <w:rsid w:val="00C97D31"/>
    <w:rsid w:val="00D42946"/>
    <w:rsid w:val="00D96C27"/>
    <w:rsid w:val="00DE4161"/>
    <w:rsid w:val="00E03D2E"/>
    <w:rsid w:val="00ED5173"/>
    <w:rsid w:val="00F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5C60"/>
  <w15:chartTrackingRefBased/>
  <w15:docId w15:val="{E42CB870-3A72-284D-B82C-2D275D2E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E41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41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2022-06-08T09:38:00Z</dcterms:created>
  <dcterms:modified xsi:type="dcterms:W3CDTF">2022-09-08T14:44:00Z</dcterms:modified>
</cp:coreProperties>
</file>